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50" w:rsidRDefault="0099705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997050" w:rsidRPr="00621061" w:rsidRDefault="00E06A5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621061">
        <w:rPr>
          <w:rFonts w:ascii="Calibri" w:eastAsia="Calibri" w:hAnsi="Calibri" w:cs="Calibri"/>
          <w:b/>
          <w:sz w:val="24"/>
          <w:szCs w:val="24"/>
        </w:rPr>
        <w:t>CHAMAMENTO PÚBLICO</w:t>
      </w:r>
      <w:r w:rsidR="00621061" w:rsidRPr="00621061">
        <w:rPr>
          <w:rFonts w:ascii="Calibri" w:eastAsia="Calibri" w:hAnsi="Calibri" w:cs="Calibri"/>
          <w:b/>
          <w:sz w:val="24"/>
          <w:szCs w:val="24"/>
        </w:rPr>
        <w:t xml:space="preserve"> 007</w:t>
      </w:r>
      <w:r w:rsidRPr="00621061">
        <w:rPr>
          <w:rFonts w:ascii="Calibri" w:eastAsia="Calibri" w:hAnsi="Calibri" w:cs="Calibri"/>
          <w:b/>
          <w:sz w:val="24"/>
          <w:szCs w:val="24"/>
        </w:rPr>
        <w:t xml:space="preserve">/2024 </w:t>
      </w:r>
    </w:p>
    <w:p w:rsidR="00997050" w:rsidRPr="003820F9" w:rsidRDefault="00E06A5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3820F9">
        <w:rPr>
          <w:rFonts w:ascii="Calibri" w:eastAsia="Calibri" w:hAnsi="Calibri" w:cs="Calibri"/>
          <w:sz w:val="24"/>
          <w:szCs w:val="24"/>
        </w:rPr>
        <w:t xml:space="preserve">REDE </w:t>
      </w:r>
      <w:r w:rsidR="003820F9" w:rsidRPr="003820F9">
        <w:rPr>
          <w:rFonts w:ascii="Calibri" w:eastAsia="Calibri" w:hAnsi="Calibri" w:cs="Calibri"/>
          <w:sz w:val="24"/>
          <w:szCs w:val="24"/>
        </w:rPr>
        <w:t xml:space="preserve">ESTADUAL </w:t>
      </w:r>
      <w:r w:rsidRPr="003820F9">
        <w:rPr>
          <w:rFonts w:ascii="Calibri" w:eastAsia="Calibri" w:hAnsi="Calibri" w:cs="Calibri"/>
          <w:sz w:val="24"/>
          <w:szCs w:val="24"/>
        </w:rPr>
        <w:t>DE</w:t>
      </w:r>
      <w:r w:rsidR="003820F9" w:rsidRPr="003820F9">
        <w:rPr>
          <w:rFonts w:ascii="Calibri" w:eastAsia="Calibri" w:hAnsi="Calibri" w:cs="Calibri"/>
          <w:sz w:val="24"/>
          <w:szCs w:val="24"/>
        </w:rPr>
        <w:t xml:space="preserve"> PONTOS E PONTÕES DE CULTURA</w:t>
      </w:r>
      <w:r w:rsidR="003820F9">
        <w:rPr>
          <w:rFonts w:ascii="Calibri" w:eastAsia="Calibri" w:hAnsi="Calibri" w:cs="Calibri"/>
          <w:sz w:val="24"/>
          <w:szCs w:val="24"/>
        </w:rPr>
        <w:t xml:space="preserve"> DO ESTADO DO ESPÍRITO SANTO</w:t>
      </w:r>
    </w:p>
    <w:p w:rsidR="00997050" w:rsidRDefault="00E06A54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997050" w:rsidRDefault="00E06A5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997050" w:rsidRDefault="00E06A54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</w:t>
      </w:r>
      <w:r w:rsidR="00A84B30"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 CULTURA</w:t>
      </w:r>
    </w:p>
    <w:p w:rsidR="00997050" w:rsidRDefault="00997050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997050" w:rsidRDefault="003A100D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VI</w:t>
      </w:r>
      <w:r w:rsidR="00E06A54">
        <w:rPr>
          <w:rFonts w:ascii="Calibri" w:eastAsia="Calibri" w:hAnsi="Calibri" w:cs="Calibri"/>
          <w:b/>
          <w:sz w:val="24"/>
          <w:szCs w:val="24"/>
          <w:u w:val="single"/>
        </w:rPr>
        <w:t xml:space="preserve"> - MODELO DE AUTODECLARAÇÃO ÉTNICO-RACIAL</w:t>
      </w:r>
    </w:p>
    <w:p w:rsidR="00997050" w:rsidRDefault="009970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97050" w:rsidRDefault="009970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97050" w:rsidRDefault="00E06A5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concorrentes às cotas étnico-raciais - negros ou indígenas) </w:t>
      </w:r>
    </w:p>
    <w:p w:rsidR="00997050" w:rsidRDefault="009970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97050" w:rsidRDefault="00E06A5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997050" w:rsidRDefault="009970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97050" w:rsidRDefault="00E06A5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997050" w:rsidRDefault="009970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97050" w:rsidRDefault="00E06A5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997050" w:rsidRDefault="009970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97050" w:rsidRDefault="00E06A5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997050" w:rsidRDefault="009970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97050" w:rsidRDefault="00E06A5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997050" w:rsidRDefault="009970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97050" w:rsidRDefault="00E06A5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997050" w:rsidRDefault="009970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97050" w:rsidRDefault="00997050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997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54" w:rsidRDefault="00E06A54">
      <w:pPr>
        <w:spacing w:line="240" w:lineRule="auto"/>
      </w:pPr>
      <w:r>
        <w:separator/>
      </w:r>
    </w:p>
  </w:endnote>
  <w:endnote w:type="continuationSeparator" w:id="0">
    <w:p w:rsidR="00E06A54" w:rsidRDefault="00E06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2" w:rsidRDefault="00854BE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2" w:rsidRDefault="00854BE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2" w:rsidRDefault="00854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54" w:rsidRDefault="00E06A54">
      <w:pPr>
        <w:spacing w:line="240" w:lineRule="auto"/>
      </w:pPr>
      <w:r>
        <w:separator/>
      </w:r>
    </w:p>
  </w:footnote>
  <w:footnote w:type="continuationSeparator" w:id="0">
    <w:p w:rsidR="00E06A54" w:rsidRDefault="00E06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2" w:rsidRDefault="00854B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050" w:rsidRDefault="00E06A54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7050" w:rsidRDefault="00E06A54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997050" w:rsidRDefault="00997050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97050" w:rsidRDefault="009970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2" w:rsidRDefault="00854B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50"/>
    <w:rsid w:val="003820F9"/>
    <w:rsid w:val="003A100D"/>
    <w:rsid w:val="00621061"/>
    <w:rsid w:val="00854BE2"/>
    <w:rsid w:val="00997050"/>
    <w:rsid w:val="00A84B30"/>
    <w:rsid w:val="00D17D58"/>
    <w:rsid w:val="00DD01E1"/>
    <w:rsid w:val="00E0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76F6BBE-3968-4048-A89E-8A9BC3FD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54B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BE2"/>
  </w:style>
  <w:style w:type="paragraph" w:styleId="Rodap">
    <w:name w:val="footer"/>
    <w:basedOn w:val="Normal"/>
    <w:link w:val="RodapChar"/>
    <w:uiPriority w:val="99"/>
    <w:unhideWhenUsed/>
    <w:rsid w:val="00854BE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Souto Amorim</dc:creator>
  <cp:lastModifiedBy>João Adriano Dallapicola Veenings</cp:lastModifiedBy>
  <cp:revision>8</cp:revision>
  <cp:lastPrinted>2024-10-01T18:38:00Z</cp:lastPrinted>
  <dcterms:created xsi:type="dcterms:W3CDTF">2024-07-04T13:52:00Z</dcterms:created>
  <dcterms:modified xsi:type="dcterms:W3CDTF">2024-10-01T18:39:00Z</dcterms:modified>
</cp:coreProperties>
</file>