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94" w:rsidRPr="004D56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2409"/>
        <w:gridCol w:w="2552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85579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 xml:space="preserve">DADOS CADASTRAIS DA ORGANIZAÇÃO DA SOCIEDADE CIVIL </w:t>
            </w:r>
            <w:r w:rsidR="00855790">
              <w:rPr>
                <w:rFonts w:ascii="Verdana" w:hAnsi="Verdana"/>
                <w:b/>
                <w:sz w:val="16"/>
                <w:szCs w:val="16"/>
              </w:rPr>
              <w:t>- OSC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33534E" w:rsidP="0033534E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Organização da Sociedade Civil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85579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4D5694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82604E" w:rsidRPr="00663E8D" w:rsidTr="0082604E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33534E">
        <w:trPr>
          <w:trHeight w:val="3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  <w:tr w:rsidR="00A8711A" w:rsidRPr="00A8711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711A" w:rsidRPr="0033534E" w:rsidRDefault="00A8711A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Registro de Pessoa Jurídica</w:t>
            </w:r>
          </w:p>
        </w:tc>
      </w:tr>
      <w:tr w:rsidR="00EF5BBF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5BBF" w:rsidRPr="00253D02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855790" w:rsidRDefault="00EF5BBF" w:rsidP="00A871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Fundação</w:t>
            </w:r>
          </w:p>
        </w:tc>
      </w:tr>
      <w:tr w:rsidR="00EF5BBF" w:rsidRPr="00663E8D" w:rsidTr="0033534E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855790" w:rsidRDefault="00EF5BBF" w:rsidP="00EF5BBF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4D5694" w:rsidRDefault="00EF5BBF" w:rsidP="00A871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Nº </w:t>
            </w:r>
            <w:r w:rsidR="002F1946">
              <w:rPr>
                <w:rFonts w:ascii="Verdana" w:hAnsi="Verdana"/>
                <w:sz w:val="14"/>
                <w:szCs w:val="16"/>
              </w:rPr>
              <w:t>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</w:t>
            </w:r>
            <w:r w:rsidR="002F1946">
              <w:rPr>
                <w:rFonts w:ascii="Verdana" w:hAnsi="Verdana"/>
                <w:sz w:val="14"/>
                <w:szCs w:val="16"/>
              </w:rPr>
              <w:t>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Constituição</w:t>
            </w:r>
          </w:p>
        </w:tc>
      </w:tr>
      <w:tr w:rsidR="002F1946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EF5BBF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604E" w:rsidRPr="00253D02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855790" w:rsidRDefault="0082604E" w:rsidP="005E41B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</w:t>
            </w:r>
            <w:r w:rsidR="005E41B5">
              <w:rPr>
                <w:rFonts w:ascii="Verdana" w:hAnsi="Verdana"/>
                <w:sz w:val="14"/>
                <w:szCs w:val="16"/>
              </w:rPr>
              <w:t>a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5E41B5">
              <w:rPr>
                <w:rFonts w:ascii="Verdana" w:hAnsi="Verdana"/>
                <w:sz w:val="14"/>
                <w:szCs w:val="16"/>
              </w:rPr>
              <w:t xml:space="preserve">Última </w:t>
            </w:r>
            <w:r>
              <w:rPr>
                <w:rFonts w:ascii="Verdana" w:hAnsi="Verdana"/>
                <w:sz w:val="14"/>
                <w:szCs w:val="16"/>
              </w:rPr>
              <w:t>Alteração</w:t>
            </w:r>
          </w:p>
        </w:tc>
      </w:tr>
      <w:tr w:rsidR="0082604E" w:rsidRPr="00663E8D" w:rsidTr="0033534E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604E" w:rsidRPr="0082604E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</w:p>
        </w:tc>
      </w:tr>
      <w:tr w:rsidR="0082604E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04E" w:rsidRPr="0082604E" w:rsidRDefault="0082604E" w:rsidP="0082604E">
            <w:pPr>
              <w:pStyle w:val="Cabealh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969"/>
        <w:gridCol w:w="709"/>
        <w:gridCol w:w="1276"/>
        <w:gridCol w:w="850"/>
        <w:gridCol w:w="1276"/>
      </w:tblGrid>
      <w:tr w:rsidR="004D5694" w:rsidRPr="00663E8D" w:rsidTr="00F94E02"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663E8D" w:rsidRDefault="004D5694" w:rsidP="004D5694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DO RESPONSÁVEL PELA ORGANIZAÇÃO DA SOCIEDADE CIVIL</w:t>
            </w:r>
          </w:p>
        </w:tc>
      </w:tr>
      <w:tr w:rsidR="006525AF" w:rsidRPr="00663E8D" w:rsidTr="00774629">
        <w:trPr>
          <w:trHeight w:val="12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5AF" w:rsidRPr="00855790" w:rsidRDefault="006525AF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</w:tr>
      <w:tr w:rsidR="006525AF" w:rsidRPr="00663E8D" w:rsidTr="006525AF">
        <w:trPr>
          <w:trHeight w:val="340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AF" w:rsidRPr="00855790" w:rsidRDefault="006525AF" w:rsidP="006525AF">
            <w:pPr>
              <w:pStyle w:val="Cabealho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</w:tr>
      <w:tr w:rsidR="00EB6B24" w:rsidRPr="00EB6B24" w:rsidTr="00EB6B24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33534E" w:rsidRDefault="00EB6B24" w:rsidP="00EB6B24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EB6B24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</w:tbl>
    <w:p w:rsidR="006525AF" w:rsidRDefault="006525AF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969"/>
        <w:gridCol w:w="709"/>
        <w:gridCol w:w="1276"/>
        <w:gridCol w:w="850"/>
        <w:gridCol w:w="1276"/>
      </w:tblGrid>
      <w:tr w:rsidR="006525AF" w:rsidRPr="00663E8D" w:rsidTr="004D660A">
        <w:trPr>
          <w:trHeight w:val="12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5AF" w:rsidRPr="00855790" w:rsidRDefault="006525AF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</w:tr>
      <w:tr w:rsidR="006525AF" w:rsidRPr="00663E8D" w:rsidTr="006525AF">
        <w:trPr>
          <w:trHeight w:val="340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AF" w:rsidRPr="00855790" w:rsidRDefault="006525AF" w:rsidP="006525AF">
            <w:pPr>
              <w:pStyle w:val="Cabealho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</w:tr>
      <w:tr w:rsidR="003E52B0" w:rsidRPr="00EB6B24" w:rsidTr="00B64159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3E52B0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3534E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9E00E6" w:rsidRPr="00663E8D" w:rsidTr="00F94E02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9E00E6" w:rsidP="00BC6E92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Outros Partícipes</w:t>
            </w:r>
            <w:r w:rsidR="00BC6E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C6E92" w:rsidRPr="00670474">
              <w:rPr>
                <w:rFonts w:ascii="Verdana" w:hAnsi="Verdana"/>
                <w:sz w:val="12"/>
                <w:szCs w:val="12"/>
              </w:rPr>
              <w:t>(</w:t>
            </w:r>
            <w:r w:rsidR="00BC6E92">
              <w:rPr>
                <w:rFonts w:ascii="Verdana" w:hAnsi="Verdana"/>
                <w:sz w:val="12"/>
                <w:szCs w:val="12"/>
              </w:rPr>
              <w:t>Incluir os Dados de Identificação Quando Existirem Outros Parceiros para Execução deste Projeto)</w:t>
            </w:r>
          </w:p>
        </w:tc>
      </w:tr>
      <w:tr w:rsidR="006525AF" w:rsidRPr="00663E8D" w:rsidTr="00942D14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5AF" w:rsidRPr="00855790" w:rsidRDefault="006525AF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</w:tr>
      <w:tr w:rsidR="006525AF" w:rsidRPr="00663E8D" w:rsidTr="006525AF">
        <w:trPr>
          <w:trHeight w:val="340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AF" w:rsidRPr="00855790" w:rsidRDefault="006525AF" w:rsidP="006525AF">
            <w:pPr>
              <w:pStyle w:val="Cabealho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E52B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663E8D" w:rsidTr="00B64159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749E7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E52B0" w:rsidRPr="00663E8D" w:rsidTr="0033534E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E52B0" w:rsidRDefault="003E52B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6525AF" w:rsidRPr="00663E8D" w:rsidTr="00D31449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5AF" w:rsidRPr="00855790" w:rsidRDefault="006525AF" w:rsidP="00AF7712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</w:tr>
      <w:tr w:rsidR="006525AF" w:rsidRPr="00663E8D" w:rsidTr="006525AF">
        <w:trPr>
          <w:trHeight w:val="340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AF" w:rsidRPr="00855790" w:rsidRDefault="006525AF" w:rsidP="006525AF">
            <w:pPr>
              <w:pStyle w:val="Cabealho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</w:tr>
      <w:tr w:rsidR="0033534E" w:rsidRPr="00663E8D" w:rsidTr="00AF7712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3534E" w:rsidRPr="00663E8D" w:rsidTr="00AF7712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3534E" w:rsidRPr="00663E8D" w:rsidTr="00AF7712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3534E" w:rsidRPr="00663E8D" w:rsidTr="00AF7712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3534E" w:rsidRPr="00663E8D" w:rsidTr="00AF7712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D749E7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3534E" w:rsidRPr="00663E8D" w:rsidTr="00AF7712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3534E" w:rsidRDefault="0033534E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772"/>
        <w:gridCol w:w="1772"/>
      </w:tblGrid>
      <w:tr w:rsidR="009E00E6" w:rsidRPr="00663E8D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C36C3F" w:rsidP="009E00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Descrição do Projeto</w:t>
            </w:r>
          </w:p>
        </w:tc>
      </w:tr>
      <w:tr w:rsidR="009E00E6" w:rsidRPr="00663E8D" w:rsidTr="009E00E6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9E00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6" w:rsidRPr="00855790" w:rsidRDefault="009E00E6" w:rsidP="009A1CDB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B71314" w:rsidRPr="00663E8D" w:rsidTr="00F94E02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AF7712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Projeto Cultura pela Arte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B71314" w:rsidRPr="00663E8D" w:rsidTr="00B71314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 xml:space="preserve">4.1 -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Identificação</w:t>
            </w:r>
            <w:proofErr w:type="gramEnd"/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 xml:space="preserve"> do Objeto</w:t>
            </w:r>
          </w:p>
        </w:tc>
      </w:tr>
      <w:tr w:rsidR="00B71314" w:rsidRPr="00663E8D" w:rsidTr="00552D40">
        <w:trPr>
          <w:trHeight w:val="9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8A179A" w:rsidRDefault="00130032" w:rsidP="00120849">
            <w:pPr>
              <w:ind w:left="72" w:right="214" w:firstLine="28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(Descr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ever </w:t>
            </w:r>
            <w:r w:rsidR="0033534E">
              <w:rPr>
                <w:rFonts w:ascii="Verdana" w:hAnsi="Verdana" w:cs="Arial"/>
                <w:bCs/>
                <w:color w:val="FF0000"/>
                <w:sz w:val="18"/>
              </w:rPr>
              <w:t>sobre o projeto a ser realizado, as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>serão</w:t>
            </w:r>
            <w:proofErr w:type="gramEnd"/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desenvolvidas pelo proponente para alcançar o objeto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).</w:t>
            </w:r>
          </w:p>
        </w:tc>
      </w:tr>
    </w:tbl>
    <w:p w:rsidR="00297401" w:rsidRPr="0033534E" w:rsidRDefault="00297401">
      <w:pPr>
        <w:rPr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 xml:space="preserve">4.2 -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Justificativa da Proposição</w:t>
            </w:r>
            <w:proofErr w:type="gramEnd"/>
          </w:p>
        </w:tc>
      </w:tr>
      <w:tr w:rsidR="00B71314" w:rsidRPr="00663E8D" w:rsidTr="00120849">
        <w:trPr>
          <w:trHeight w:val="22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C6" w:rsidRPr="00071E26" w:rsidRDefault="0033534E" w:rsidP="00120849">
            <w:pPr>
              <w:ind w:left="72" w:right="14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 w:cs="Arial"/>
                <w:bCs/>
                <w:color w:val="FF0000"/>
                <w:sz w:val="18"/>
              </w:rPr>
              <w:lastRenderedPageBreak/>
              <w:t xml:space="preserve">Em primeiro parágrafo,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 xml:space="preserve">narrar </w:t>
            </w:r>
            <w:proofErr w:type="gramStart"/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</w:t>
            </w:r>
            <w:proofErr w:type="gramEnd"/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 xml:space="preserve"> fundação da OSC. Depois d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escrever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sobre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 importância d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o projeto a ser realizado, 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que justificam a parceria, demonstrando os interesses recíprocos (relação entre a proposta apresentada e os objetivos e diretrizes das Ações e dos Programas desenvolvidos no Plano Plurianual Estadual - PPA 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20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/20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23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)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,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>as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serão</w:t>
            </w:r>
            <w:proofErr w:type="gramEnd"/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desenvolvidas pelo proponente para alcançar o objeto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, conte</w:t>
            </w:r>
            <w:r w:rsidR="00130032" w:rsidRPr="00130032">
              <w:rPr>
                <w:rFonts w:ascii="Verdana" w:hAnsi="Verdana"/>
                <w:color w:val="FF0000"/>
                <w:sz w:val="18"/>
                <w:szCs w:val="16"/>
              </w:rPr>
              <w:t>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 Ainda neste campo, em se tratando de alguma atividade cultural, informar sua programação.</w:t>
            </w:r>
          </w:p>
        </w:tc>
      </w:tr>
    </w:tbl>
    <w:p w:rsidR="00552D40" w:rsidRPr="00B71314" w:rsidRDefault="00552D40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>(Descrever as Metas a Serem atingidas e de Atividades ou Projetos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.1 </w:t>
            </w:r>
            <w:proofErr w:type="gramStart"/>
            <w:r w:rsidR="006B50C6">
              <w:rPr>
                <w:rFonts w:ascii="Verdana" w:hAnsi="Verdana"/>
                <w:b/>
                <w:sz w:val="14"/>
                <w:szCs w:val="14"/>
              </w:rPr>
              <w:t>-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>Metas</w:t>
            </w:r>
            <w:proofErr w:type="gramEnd"/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>São as metas que envolvem dispêndio de recursos financeiros, quantificando as atividades que serão desenvolvidas</w:t>
            </w:r>
            <w:proofErr w:type="gramStart"/>
            <w:r w:rsidRPr="007A5824">
              <w:rPr>
                <w:rFonts w:ascii="Verdana" w:hAnsi="Verdana"/>
                <w:sz w:val="12"/>
                <w:szCs w:val="14"/>
              </w:rPr>
              <w:t>)</w:t>
            </w:r>
            <w:proofErr w:type="gramEnd"/>
          </w:p>
        </w:tc>
      </w:tr>
      <w:tr w:rsidR="00673AB3" w:rsidRPr="00663E8D" w:rsidTr="00EC1B10">
        <w:trPr>
          <w:trHeight w:val="16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3" w:rsidRPr="00505AF9" w:rsidRDefault="00505AF9" w:rsidP="00120849">
            <w:pPr>
              <w:ind w:left="50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04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quatro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pacotes de papel em formato A4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="00EC1B10">
              <w:rPr>
                <w:rFonts w:ascii="Verdana" w:hAnsi="Verdana"/>
                <w:b/>
                <w:color w:val="FF0000"/>
                <w:sz w:val="18"/>
                <w:szCs w:val="18"/>
              </w:rPr>
              <w:t>10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>(d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ez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pontadores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(um) 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Coordenador Geral</w:t>
            </w:r>
          </w:p>
          <w:p w:rsidR="00673AB3" w:rsidRPr="00EC1B10" w:rsidRDefault="005C119C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Contratação de </w:t>
            </w:r>
            <w:r w:rsidR="00EC1B10" w:rsidRP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 xml:space="preserve"> (um) </w:t>
            </w:r>
            <w:proofErr w:type="spellStart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Oficineiro</w:t>
            </w:r>
            <w:proofErr w:type="spellEnd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 xml:space="preserve"> de </w:t>
            </w:r>
            <w:proofErr w:type="spellStart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proofErr w:type="spellEnd"/>
          </w:p>
          <w:p w:rsidR="00EC1B10" w:rsidRPr="003113EB" w:rsidRDefault="00EC1B10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Contratação de </w:t>
            </w:r>
            <w:r w:rsidRP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Auxiliar de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Oficineiro</w:t>
            </w:r>
            <w:proofErr w:type="spellEnd"/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  <w:proofErr w:type="spellEnd"/>
          </w:p>
        </w:tc>
      </w:tr>
      <w:tr w:rsidR="007A582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673AB3">
            <w:pPr>
              <w:ind w:left="72" w:right="-70" w:firstLine="284"/>
              <w:rPr>
                <w:rFonts w:ascii="Verdana" w:hAnsi="Verdana"/>
                <w:color w:val="FF0000"/>
                <w:sz w:val="4"/>
                <w:szCs w:val="18"/>
              </w:rPr>
            </w:pPr>
          </w:p>
        </w:tc>
      </w:tr>
      <w:tr w:rsidR="00B71314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.2 -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de Impacto Social</w:t>
            </w:r>
          </w:p>
          <w:p w:rsidR="00B7131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(São as metas que correspondem aos resultados gerados com as aquisições de bens ou serviços, qualificando o modo pelo qual a proposta será executada</w:t>
            </w:r>
            <w:proofErr w:type="gramStart"/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)</w:t>
            </w:r>
            <w:proofErr w:type="gramEnd"/>
          </w:p>
        </w:tc>
      </w:tr>
      <w:tr w:rsidR="00B71314" w:rsidTr="00120849">
        <w:trPr>
          <w:trHeight w:val="229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 w:cs="Arial"/>
                <w:color w:val="FF0000"/>
                <w:sz w:val="18"/>
                <w:szCs w:val="18"/>
              </w:rPr>
              <w:t>(Exemplos)</w:t>
            </w:r>
          </w:p>
          <w:p w:rsidR="00120849" w:rsidRDefault="00120849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02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(duas) Oficinas de </w:t>
            </w:r>
            <w:proofErr w:type="spellStart"/>
            <w:r w:rsidR="00EC1B10">
              <w:rPr>
                <w:rFonts w:ascii="Verdana" w:hAnsi="Verdana" w:cs="Arial"/>
                <w:color w:val="FF0000"/>
                <w:sz w:val="18"/>
                <w:szCs w:val="18"/>
              </w:rPr>
              <w:t>Xxxxxxxxx</w:t>
            </w:r>
            <w:proofErr w:type="spellEnd"/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60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(sessenta)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vagas em oficinas de </w:t>
            </w:r>
            <w:r w:rsidR="00EC1B10">
              <w:rPr>
                <w:rFonts w:ascii="Verdana" w:hAnsi="Verdana" w:cs="Arial"/>
                <w:color w:val="FF0000"/>
                <w:sz w:val="18"/>
                <w:szCs w:val="18"/>
              </w:rPr>
              <w:t>Xxxxxxxxxx</w:t>
            </w:r>
          </w:p>
          <w:p w:rsidR="008C72EC" w:rsidRPr="003113EB" w:rsidRDefault="00120849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="008C72EC"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>vagas para pessoas com necessidades especiais</w:t>
            </w:r>
          </w:p>
          <w:p w:rsidR="008C72EC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Ofer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ecer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vagas para </w:t>
            </w:r>
            <w:proofErr w:type="gram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curso ...</w:t>
            </w:r>
            <w:proofErr w:type="gramEnd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..</w:t>
            </w:r>
          </w:p>
          <w:p w:rsidR="009A612D" w:rsidRPr="00120849" w:rsidRDefault="005C119C" w:rsidP="0012084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Melhora da sonoridade do Grupo de violão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(este item requer na prestação de contas </w:t>
            </w:r>
            <w:proofErr w:type="gramStart"/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a</w:t>
            </w:r>
            <w:proofErr w:type="gramEnd"/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apresentação do laudo técnico)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</w:t>
            </w:r>
          </w:p>
          <w:p w:rsidR="00120849" w:rsidRDefault="00120849" w:rsidP="0012084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:rsidR="00120849" w:rsidRPr="00120849" w:rsidRDefault="00120849" w:rsidP="00120849">
            <w:pPr>
              <w:ind w:left="279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Obs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.: Aqui neste campo devem ser listadas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Metas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que sejam mensuráveis, que possam ser comprovadas.</w:t>
            </w:r>
          </w:p>
        </w:tc>
      </w:tr>
      <w:tr w:rsidR="007A5824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8C72EC">
            <w:pPr>
              <w:ind w:left="125" w:right="125"/>
              <w:jc w:val="both"/>
              <w:rPr>
                <w:rFonts w:cs="Arial"/>
                <w:color w:val="FF0000"/>
                <w:sz w:val="6"/>
                <w:szCs w:val="18"/>
              </w:rPr>
            </w:pP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8C72EC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.3 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–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Atividades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Projetos a Serem Executados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/Metodologia</w:t>
            </w:r>
          </w:p>
          <w:p w:rsidR="007A5824" w:rsidRPr="00112E71" w:rsidRDefault="007A5824" w:rsidP="00112E71">
            <w:pPr>
              <w:pStyle w:val="Ttulo1"/>
              <w:ind w:firstLine="356"/>
              <w:rPr>
                <w:b w:val="0"/>
                <w:sz w:val="11"/>
                <w:szCs w:val="11"/>
              </w:rPr>
            </w:pPr>
            <w:r w:rsidRPr="00112E71">
              <w:rPr>
                <w:rFonts w:ascii="Verdana" w:hAnsi="Verdana"/>
                <w:b w:val="0"/>
                <w:color w:val="222222"/>
                <w:sz w:val="11"/>
                <w:szCs w:val="11"/>
              </w:rPr>
              <w:t>(</w:t>
            </w:r>
            <w:r w:rsidRPr="00112E71">
              <w:rPr>
                <w:rFonts w:ascii="Verdana" w:hAnsi="Verdana"/>
                <w:b w:val="0"/>
                <w:sz w:val="11"/>
                <w:szCs w:val="11"/>
              </w:rPr>
              <w:t>São as atividades, ações/projetos que serão desenvolvidas para o atingimento das Metas, ou seja, o que será realizado para que as Metas sejam alcançadas</w:t>
            </w:r>
            <w:proofErr w:type="gramStart"/>
            <w:r w:rsidRPr="00112E71">
              <w:rPr>
                <w:b w:val="0"/>
                <w:sz w:val="11"/>
                <w:szCs w:val="11"/>
              </w:rPr>
              <w:t>)</w:t>
            </w:r>
            <w:proofErr w:type="gramEnd"/>
          </w:p>
        </w:tc>
      </w:tr>
      <w:tr w:rsidR="008C72EC" w:rsidTr="000313AB">
        <w:trPr>
          <w:trHeight w:val="8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72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Parceria com Associações e Centros Comunitários, Escolas, Igrejas, CRAS, etc.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Levantar preços das casacas e armário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a serem adquiridos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25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(vinte e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cinco) os instrumentos musicais (casacas)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02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(dois) armários de aço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Distribuir os instrumentos musicais igualmente entre os participantes das Oficinas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Inscrever crianças e adultos</w:t>
            </w:r>
          </w:p>
          <w:p w:rsid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Selecionar as crianças e adultos</w:t>
            </w:r>
          </w:p>
          <w:p w:rsidR="00105B39" w:rsidRPr="00873ABE" w:rsidRDefault="00105B39" w:rsidP="00105B39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105B3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Coordenador Geral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>Contrata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</w:t>
            </w: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Infantil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Adulto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laudo de musicalidade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Criar uma página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na internet para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– para divulgar suas atividades e a parceria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Divulgar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</w:t>
            </w:r>
            <w:r w:rsidRPr="00873ABE">
              <w:rPr>
                <w:rFonts w:ascii="Verdana" w:eastAsia="Verdana" w:hAnsi="Verdana" w:cs="Verdana"/>
                <w:iCs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eastAsia="Verdana" w:hAnsi="Verdana" w:cs="Verdan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como resultado da parceria com o Governo do Estado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do Espírito Santo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através de rede sociais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mídias espontâneas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 sede da Entidade, etc.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tabs>
                <w:tab w:val="left" w:pos="497"/>
              </w:tabs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Executar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XXXXXXXXXX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por meio fotográfico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Relatório Final de Execução do Objeto;</w:t>
            </w:r>
          </w:p>
          <w:p w:rsidR="003113EB" w:rsidRPr="00B92052" w:rsidRDefault="00DB2C1C" w:rsidP="00873ABE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Relatório Final de Execução Financeira (se solicitado pelo fiscal da parceria).</w:t>
            </w: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.4 - 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Parâmetros para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ferição de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>etas</w:t>
            </w:r>
          </w:p>
          <w:p w:rsidR="007A582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>(Refere-se aos meios que serão utilizados para medir/quantificar o atingimento das Metas)</w:t>
            </w:r>
          </w:p>
        </w:tc>
      </w:tr>
      <w:tr w:rsidR="009A612D" w:rsidTr="00AF7712">
        <w:trPr>
          <w:trHeight w:val="46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lastRenderedPageBreak/>
              <w:t>(Exemplo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Termo de Parceria com </w:t>
            </w:r>
            <w:proofErr w:type="gram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 e Centros Comunitários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Relatório Fotográfico dos serviços executados </w:t>
            </w:r>
            <w:proofErr w:type="gram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pela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e Centros Comunitários,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Pesquisa de Mercado realizada para aferição dos preços dos produtos a serem adquiridos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Comprovante de serviço aquisição dos Instrumentos Musicais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- Casacas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serviços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aquisição dos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Armários de Aço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105B39" w:rsidRDefault="00105B39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Comprovante de execução de serviços de Coordenação Geral (RPA/Nota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Mestre de Musicalização Infantil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Musicalização Adulto (RPA/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Ficha de Inscrição das crianças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Processo de seleção das crianças 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Lista de Presença diária, devidamente assinada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dos participantes das </w:t>
            </w:r>
            <w:proofErr w:type="gramStart"/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oficinas</w:t>
            </w:r>
            <w:proofErr w:type="gramEnd"/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Laudo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Técnico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de musicalidade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Página na Internet do projeto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para divulgar suas atividades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Certificados de conclusão das Oficinas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Registro fotográfico da divulgação 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XXXXXXXXXXXXXXXXXXXXXXXX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do Objeto com Registro Fotográfico;</w:t>
            </w:r>
          </w:p>
          <w:p w:rsidR="003113EB" w:rsidRPr="00B64159" w:rsidRDefault="00873ABE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Financeira (se solicitado pelo fiscal da parceria).</w:t>
            </w:r>
          </w:p>
        </w:tc>
      </w:tr>
    </w:tbl>
    <w:p w:rsidR="004D5694" w:rsidRPr="00BF41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394"/>
        <w:gridCol w:w="142"/>
        <w:gridCol w:w="425"/>
        <w:gridCol w:w="284"/>
        <w:gridCol w:w="425"/>
        <w:gridCol w:w="567"/>
        <w:gridCol w:w="1134"/>
        <w:gridCol w:w="1134"/>
      </w:tblGrid>
      <w:tr w:rsidR="00BF4194" w:rsidRPr="00663E8D" w:rsidTr="00F94E02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C36C3F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C36C3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59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</w:t>
            </w:r>
            <w:r w:rsidR="00B64159" w:rsidRPr="00C36C3F">
              <w:rPr>
                <w:rFonts w:ascii="Verdana" w:hAnsi="Verdana"/>
                <w:b/>
                <w:sz w:val="14"/>
                <w:szCs w:val="14"/>
              </w:rPr>
              <w:t>/</w:t>
            </w:r>
          </w:p>
          <w:p w:rsidR="005D77A2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C36C3F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316C99" w:rsidRPr="00663E8D" w:rsidTr="00316C9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D5D40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316C9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1E6AC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Contratação da Equipe Técnica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Coordenador Geral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Oficineiro</w:t>
            </w:r>
            <w:proofErr w:type="spellEnd"/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Auxiliar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949C1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949C1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949C1" w:rsidRDefault="00316C99" w:rsidP="00316C9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Aquisição de Material de Papelaria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Papel A4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Apontador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pç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316C99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316C99" w:rsidRDefault="00316C99" w:rsidP="001E6AC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Serviços Administrativos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316C9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1.3.1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99" w:rsidRPr="00B64159" w:rsidRDefault="00316C99" w:rsidP="00B6415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316C99" w:rsidRPr="00B64159" w:rsidTr="00C36C3F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99" w:rsidRPr="00B64159" w:rsidRDefault="00316C99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6.2 - Metas de Impacto Social</w:t>
            </w:r>
          </w:p>
        </w:tc>
      </w:tr>
      <w:tr w:rsidR="00316C99" w:rsidRPr="00C36C3F" w:rsidTr="00AE449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316C99" w:rsidRPr="00C36C3F" w:rsidRDefault="00316C9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316C99" w:rsidRPr="00C36C3F" w:rsidTr="00AE449F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AE449F">
            <w:pPr>
              <w:ind w:left="-70" w:right="-70"/>
              <w:jc w:val="center"/>
              <w:rPr>
                <w:rFonts w:ascii="Verdana" w:hAnsi="Verdana"/>
                <w:sz w:val="18"/>
                <w:szCs w:val="16"/>
              </w:rPr>
            </w:pPr>
            <w:r w:rsidRPr="00AE449F">
              <w:rPr>
                <w:rFonts w:ascii="Verdana" w:hAnsi="Verdana"/>
                <w:sz w:val="12"/>
                <w:szCs w:val="16"/>
              </w:rPr>
              <w:t>Unidade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AE449F">
            <w:pPr>
              <w:ind w:left="-70"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AE449F">
            <w:pPr>
              <w:ind w:left="-70" w:right="-70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316C99" w:rsidRPr="00447C70" w:rsidTr="00316C9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D5D40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E449F" w:rsidRDefault="00316C99" w:rsidP="00316C99">
            <w:pPr>
              <w:ind w:left="-70" w:right="-70" w:firstLine="142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316C99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Oferecer Oficina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316C99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Participação do Grupo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</w:tbl>
    <w:p w:rsidR="00447C70" w:rsidRDefault="00447C7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528"/>
        <w:gridCol w:w="1134"/>
        <w:gridCol w:w="1134"/>
        <w:gridCol w:w="1134"/>
      </w:tblGrid>
      <w:tr w:rsidR="00447C70" w:rsidRPr="00663E8D" w:rsidTr="00F94E02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C70" w:rsidRPr="00663E8D" w:rsidRDefault="00C36C3F" w:rsidP="00552D40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447C70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47C70"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447C70" w:rsidRPr="00663E8D" w:rsidTr="00C36C3F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447C70" w:rsidRPr="00663E8D" w:rsidTr="00C36C3F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83D24" w:rsidP="00F94E02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447C70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447C70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B64159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3.3.50.43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Subvenções Sociais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312FEF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4.4.50.4</w:t>
            </w:r>
            <w:r w:rsidR="00312FEF"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B6415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Auxílios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83D24" w:rsidRDefault="00B92052" w:rsidP="00483D24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483D24"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 w:rsidRPr="00483D24"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 w:rsidRPr="00483D24">
              <w:rPr>
                <w:rFonts w:ascii="Verdana" w:hAnsi="Verdana"/>
                <w:b/>
                <w:sz w:val="14"/>
                <w:szCs w:val="14"/>
              </w:rPr>
              <w:t>G e r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B46EDB" w:rsidRDefault="00B92052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– </w:t>
            </w:r>
            <w:r w:rsidR="006B50C6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="006B50C6" w:rsidRPr="006B50C6">
              <w:rPr>
                <w:rFonts w:ascii="Verdana" w:hAnsi="Verdana"/>
                <w:sz w:val="12"/>
                <w:szCs w:val="12"/>
              </w:rPr>
              <w:t>(Material de Consumo)</w:t>
            </w:r>
          </w:p>
        </w:tc>
      </w:tr>
      <w:tr w:rsidR="0056252F" w:rsidRPr="00663E8D" w:rsidTr="0056252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9949C1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AD5D40" w:rsidRDefault="009949C1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447C70" w:rsidRDefault="00AF7712" w:rsidP="009949C1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56252F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9949C1" w:rsidRDefault="009949C1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949C1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9949C1" w:rsidRDefault="00293B22" w:rsidP="00316C9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Aquisiç</w:t>
            </w:r>
            <w:r w:rsidR="00316C99">
              <w:rPr>
                <w:rFonts w:ascii="Verdana" w:hAnsi="Verdana"/>
                <w:b/>
                <w:color w:val="FF0000"/>
                <w:sz w:val="14"/>
                <w:szCs w:val="14"/>
              </w:rPr>
              <w:t>ão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de Material de Papelaria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9949C1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9949C1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Papel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80,00</w:t>
            </w:r>
          </w:p>
        </w:tc>
      </w:tr>
      <w:tr w:rsidR="009949C1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447C70" w:rsidRDefault="009949C1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Apontador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pç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5,00</w:t>
            </w:r>
          </w:p>
        </w:tc>
      </w:tr>
      <w:tr w:rsidR="0056252F" w:rsidRPr="00663E8D" w:rsidTr="009949C1">
        <w:trPr>
          <w:trHeight w:val="21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9949C1" w:rsidP="009949C1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85,00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AF7712">
        <w:trPr>
          <w:trHeight w:val="140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AD5D40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9949C1" w:rsidRPr="00AF7712" w:rsidRDefault="009949C1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Itens 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.1 e 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.2 – Papelaria XXXXXXX 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>(nome da empresa que ofertou menor preço)</w:t>
            </w:r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. Caso a Entidade tenha adotado o método </w:t>
            </w:r>
            <w:proofErr w:type="gramStart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de </w:t>
            </w:r>
            <w:proofErr w:type="spellStart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>de</w:t>
            </w:r>
            <w:proofErr w:type="spellEnd"/>
            <w:proofErr w:type="gramEnd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 média de preços, deverá apresentar planilha de memória de cálculo.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 E apresentar </w:t>
            </w:r>
            <w:r w:rsidR="00AF7712" w:rsidRPr="00AD5D40">
              <w:rPr>
                <w:rFonts w:ascii="Verdana" w:hAnsi="Verdana"/>
                <w:color w:val="FF0000"/>
                <w:sz w:val="14"/>
                <w:szCs w:val="14"/>
              </w:rPr>
              <w:t>os 03 (três) orçamentos para cada item ou itens</w:t>
            </w:r>
          </w:p>
          <w:p w:rsidR="00AF7712" w:rsidRPr="00AF7712" w:rsidRDefault="00AF7712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DD5305" w:rsidRPr="00B92052" w:rsidRDefault="008D77D1" w:rsidP="00AF7712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</w:tbl>
    <w:p w:rsidR="00AF7712" w:rsidRPr="00AF7712" w:rsidRDefault="00AF7712">
      <w:pPr>
        <w:rPr>
          <w:sz w:val="1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B46EDB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8.2 –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 w:rsidR="000313A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Serviços de Terceiros – Pessoa Física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left="72" w:right="-70" w:firstLine="1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AF7712" w:rsidRPr="00663E8D" w:rsidTr="00AF771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AD5D40" w:rsidRDefault="00AF7712" w:rsidP="00AF771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AF7712" w:rsidP="00AF7712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56252F" w:rsidRPr="00663E8D" w:rsidTr="00AF771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AF7712" w:rsidRDefault="00AF7712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AF7712" w:rsidRDefault="00293B22" w:rsidP="00293B22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Contratação da Equipe Técnica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AF771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F771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AF771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Default="00AF771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Default="00293B22" w:rsidP="00293B2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Coordenador Geral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293B22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4.000,00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Oficineiro</w:t>
            </w:r>
            <w:proofErr w:type="spellEnd"/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1.000,00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Auxiliar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293B22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293B22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5.500,00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293B22">
        <w:trPr>
          <w:trHeight w:val="132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Itens 1.1.1 e 1.1.2 – XXXXXX 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>(nome d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o proponente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 que ofertou menor preço). Caso a Entidade tenha adotado o método de média de preços, deverá apresentar planilha de memória de cálculo.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E apresentar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os 03 (três) orçamentos para cada item ou itens</w:t>
            </w:r>
          </w:p>
          <w:p w:rsidR="00293B2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293B22" w:rsidRPr="00293B22" w:rsidRDefault="00293B22" w:rsidP="00293B22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1.1.3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– Média de preço conforme Planilha de Memória de Cálculo e orçamentos apresentados.</w:t>
            </w:r>
          </w:p>
          <w:p w:rsidR="00293B22" w:rsidRPr="00293B22" w:rsidRDefault="00293B22" w:rsidP="00293B22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293B22" w:rsidRPr="00B9205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8.3 –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>Serviços de Terceiros – Pessoa Jurídica</w:t>
            </w:r>
            <w:proofErr w:type="gramEnd"/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RPr="00663E8D" w:rsidTr="0056252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293B22" w:rsidRPr="00C36C3F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293B22" w:rsidRPr="00663E8D" w:rsidTr="00293B2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AD5D40" w:rsidRDefault="00293B22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293B22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293B22" w:rsidRPr="00663E8D" w:rsidTr="00316C9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316C99" w:rsidRDefault="00293B22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316C99" w:rsidRDefault="00293B22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Serviços Administrativos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316C99" w:rsidP="00316C9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316C99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6C9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6C9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11055E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316C99" w:rsidP="00316C99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500,00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7F45B9">
        <w:trPr>
          <w:trHeight w:val="11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293B22" w:rsidRDefault="00316C99" w:rsidP="00316C99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3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– Média de preço conforme Planilha de Memória de Cálculo e orçamentos apresentados.</w:t>
            </w:r>
          </w:p>
          <w:p w:rsidR="00316C99" w:rsidRPr="00293B22" w:rsidRDefault="00316C99" w:rsidP="00316C99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293B22" w:rsidRPr="00B92052" w:rsidRDefault="00316C99" w:rsidP="00316C9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8.4 –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ou Auxílios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Equipamentos e Materiais Permanentes e ou Obras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RPr="00663E8D" w:rsidTr="005625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293B22" w:rsidRPr="00447C70" w:rsidRDefault="00293B22" w:rsidP="0056252F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293B22" w:rsidRPr="00663E8D" w:rsidTr="007F45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7F45B9" w:rsidRDefault="00293B22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7F45B9" w:rsidRDefault="00293B22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92052" w:rsidRDefault="00293B22" w:rsidP="007F45B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293B22" w:rsidRPr="00663E8D" w:rsidTr="0011055E">
        <w:trPr>
          <w:trHeight w:val="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11055E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DD2602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 xml:space="preserve">G e r a l  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8.1 + 8.2 + 8.3 + 8.4)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C367E5" w:rsidRDefault="00C367E5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="00483D24">
              <w:rPr>
                <w:rFonts w:ascii="Verdana" w:hAnsi="Verdana"/>
                <w:b/>
                <w:sz w:val="16"/>
                <w:szCs w:val="16"/>
              </w:rPr>
              <w:t>Cronograma de Desembolso - Concedente</w:t>
            </w:r>
            <w:proofErr w:type="gramEnd"/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.1 - Concedente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2 -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Proponente</w:t>
            </w: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8A7DDF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8A7DD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DF" w:rsidRPr="00B64159" w:rsidRDefault="008A7DDF" w:rsidP="007F45B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AF178E" w:rsidRPr="002B2247" w:rsidRDefault="00AF178E" w:rsidP="00483D2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2B2247" w:rsidP="009949C1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C6476"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="009949C1" w:rsidRPr="009949C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>dimplência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9949C1" w:rsidRPr="009949C1" w:rsidRDefault="009949C1" w:rsidP="009949C1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9949C1">
              <w:rPr>
                <w:rFonts w:ascii="Verdana" w:hAnsi="Verdana"/>
                <w:sz w:val="18"/>
                <w:szCs w:val="16"/>
              </w:rPr>
              <w:t>Na qualidade de (</w:t>
            </w:r>
            <w:r w:rsidRPr="009949C1">
              <w:rPr>
                <w:rFonts w:ascii="Verdana" w:hAnsi="Verdana"/>
                <w:color w:val="FF0000"/>
                <w:sz w:val="18"/>
                <w:szCs w:val="16"/>
              </w:rPr>
              <w:t>cargo na OSC)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, representante legal da Organização da Sociedade Civil (OSC), denominada de </w:t>
            </w:r>
            <w:r w:rsidRPr="009949C1">
              <w:rPr>
                <w:rFonts w:ascii="Verdana" w:hAnsi="Verdana"/>
                <w:b/>
                <w:color w:val="FF0000"/>
                <w:sz w:val="18"/>
                <w:szCs w:val="16"/>
              </w:rPr>
              <w:t>XXXXXXXXXXXXXXXXXXXXXXXXXXXXXXXXXXXXXXXXXX</w:t>
            </w:r>
            <w:r w:rsidRPr="009949C1">
              <w:rPr>
                <w:rFonts w:ascii="Verdana" w:hAnsi="Verdana"/>
                <w:b/>
                <w:sz w:val="18"/>
                <w:szCs w:val="16"/>
              </w:rPr>
              <w:t>, declaro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 para fins de prova junto ao Governo do </w:t>
            </w:r>
            <w:r w:rsidRPr="009949C1">
              <w:rPr>
                <w:rFonts w:ascii="Verdana" w:hAnsi="Verdana"/>
                <w:bCs/>
                <w:sz w:val="18"/>
                <w:szCs w:val="16"/>
              </w:rPr>
              <w:t>Estado do Espírito Santo por intermédio de sua Secretaria de Estado da Cultura – Secult/ES</w:t>
            </w:r>
            <w:r w:rsidRPr="009949C1">
              <w:rPr>
                <w:rFonts w:ascii="Verdana" w:hAnsi="Verdana"/>
                <w:b/>
                <w:bCs/>
                <w:sz w:val="18"/>
                <w:szCs w:val="16"/>
              </w:rPr>
              <w:t xml:space="preserve">, </w:t>
            </w:r>
            <w:r w:rsidRPr="009949C1">
              <w:rPr>
                <w:rFonts w:ascii="Verdana" w:hAnsi="Verdana"/>
                <w:sz w:val="18"/>
                <w:szCs w:val="16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financeiros oriundos de dotações consignadas nos orçamentos do Estado do Espírito Santo.</w:t>
            </w:r>
          </w:p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993"/>
        <w:gridCol w:w="3686"/>
        <w:gridCol w:w="5244"/>
      </w:tblGrid>
      <w:tr w:rsidR="009A6124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84089E" w:rsidRDefault="009A6124" w:rsidP="009A6124">
            <w:pPr>
              <w:rPr>
                <w:rFonts w:ascii="Verdana" w:hAnsi="Verdana"/>
                <w:sz w:val="20"/>
              </w:rPr>
            </w:pPr>
            <w:r w:rsidRPr="0084089E">
              <w:rPr>
                <w:rFonts w:ascii="Verdana" w:hAnsi="Verdana"/>
                <w:sz w:val="18"/>
              </w:rPr>
              <w:t xml:space="preserve">Em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84089E">
              <w:rPr>
                <w:rFonts w:ascii="Verdana" w:hAnsi="Verdana"/>
                <w:sz w:val="18"/>
              </w:rPr>
              <w:t xml:space="preserve">, de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</w:t>
            </w:r>
            <w:r w:rsidRPr="0084089E">
              <w:rPr>
                <w:rFonts w:ascii="Verdana" w:hAnsi="Verdana"/>
                <w:sz w:val="18"/>
              </w:rPr>
              <w:t xml:space="preserve"> de 20</w:t>
            </w:r>
            <w:r w:rsidRPr="0084089E">
              <w:rPr>
                <w:rFonts w:ascii="Verdana" w:hAnsi="Verdana"/>
                <w:color w:val="FF0000"/>
                <w:sz w:val="18"/>
              </w:rPr>
              <w:t>XX</w:t>
            </w:r>
            <w:r w:rsidRPr="0084089E">
              <w:rPr>
                <w:rFonts w:ascii="Verdana" w:hAnsi="Verdana"/>
                <w:sz w:val="18"/>
              </w:rPr>
              <w:t>.</w:t>
            </w:r>
          </w:p>
        </w:tc>
      </w:tr>
      <w:tr w:rsidR="00E505CF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DA3507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DA3507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9A6124" w:rsidRPr="00C030E7" w:rsidRDefault="005B49F5" w:rsidP="009A6124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1</w:t>
            </w:r>
            <w:proofErr w:type="gramEnd"/>
          </w:p>
          <w:p w:rsidR="009A6124" w:rsidRPr="00AF178E" w:rsidRDefault="005B49F5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5B49F5" w:rsidRPr="00C030E7" w:rsidRDefault="005B49F5" w:rsidP="005B49F5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2</w:t>
            </w:r>
            <w:proofErr w:type="gramEnd"/>
          </w:p>
          <w:p w:rsidR="009A6124" w:rsidRPr="00DA3507" w:rsidRDefault="005B49F5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</w:tr>
    </w:tbl>
    <w:p w:rsidR="00E505CF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03052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663E8D" w:rsidRDefault="00103052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Aprovação pelo Concedente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Aprovado (Local e Data)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Concedente (Carimbo/Assinatura)</w:t>
            </w: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>, _____ de _________________ de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C030E7" w:rsidRPr="00C030E7" w:rsidRDefault="008A7DDF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Fabricio Noronha Fernandes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33534E">
      <w:headerReference w:type="default" r:id="rId8"/>
      <w:footerReference w:type="default" r:id="rId9"/>
      <w:pgSz w:w="11907" w:h="16840" w:code="9"/>
      <w:pgMar w:top="1535" w:right="425" w:bottom="720" w:left="1701" w:header="426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E4" w:rsidRDefault="00EF38E4">
      <w:r>
        <w:separator/>
      </w:r>
    </w:p>
  </w:endnote>
  <w:endnote w:type="continuationSeparator" w:id="0">
    <w:p w:rsidR="00EF38E4" w:rsidRDefault="00EF3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AF7712" w:rsidTr="0033534E">
      <w:tc>
        <w:tcPr>
          <w:tcW w:w="5387" w:type="dxa"/>
          <w:vAlign w:val="center"/>
        </w:tcPr>
        <w:p w:rsidR="00AF7712" w:rsidRDefault="00AF7712" w:rsidP="0033534E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>Digitar aqui o endereço da Entidade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 na cor PRETA</w:t>
          </w:r>
        </w:p>
      </w:tc>
      <w:tc>
        <w:tcPr>
          <w:tcW w:w="4536" w:type="dxa"/>
          <w:vAlign w:val="center"/>
        </w:tcPr>
        <w:p w:rsidR="00AF7712" w:rsidRDefault="00AF7712" w:rsidP="0033534E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373EB1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373EB1" w:rsidRPr="000332F4">
            <w:rPr>
              <w:rFonts w:ascii="Verdana" w:hAnsi="Verdana"/>
              <w:sz w:val="12"/>
            </w:rPr>
            <w:fldChar w:fldCharType="separate"/>
          </w:r>
          <w:r w:rsidR="0071521A">
            <w:rPr>
              <w:rFonts w:ascii="Verdana" w:hAnsi="Verdana"/>
              <w:noProof/>
              <w:sz w:val="12"/>
            </w:rPr>
            <w:t>1</w:t>
          </w:r>
          <w:r w:rsidR="00373EB1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AF7712" w:rsidRDefault="00AF7712" w:rsidP="003353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E4" w:rsidRDefault="00EF38E4">
      <w:r>
        <w:separator/>
      </w:r>
    </w:p>
  </w:footnote>
  <w:footnote w:type="continuationSeparator" w:id="0">
    <w:p w:rsidR="00EF38E4" w:rsidRDefault="00EF3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5528"/>
      <w:gridCol w:w="3119"/>
    </w:tblGrid>
    <w:tr w:rsidR="00AF7712" w:rsidTr="007F45B9">
      <w:trPr>
        <w:trHeight w:val="854"/>
      </w:trPr>
      <w:tc>
        <w:tcPr>
          <w:tcW w:w="1276" w:type="dxa"/>
          <w:vAlign w:val="center"/>
        </w:tcPr>
        <w:p w:rsidR="00AF7712" w:rsidRDefault="00AF7712" w:rsidP="0033534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5528" w:type="dxa"/>
          <w:vAlign w:val="center"/>
        </w:tcPr>
        <w:p w:rsidR="00AF7712" w:rsidRPr="007F45B9" w:rsidRDefault="00AF7712" w:rsidP="0033534E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  <w:szCs w:val="24"/>
            </w:rPr>
            <w:t>Nome da OSC</w:t>
          </w:r>
        </w:p>
      </w:tc>
      <w:tc>
        <w:tcPr>
          <w:tcW w:w="3119" w:type="dxa"/>
          <w:vAlign w:val="center"/>
        </w:tcPr>
        <w:p w:rsidR="00AF7712" w:rsidRDefault="00AF7712" w:rsidP="007F45B9">
          <w:pPr>
            <w:pStyle w:val="Cabealho"/>
            <w:tabs>
              <w:tab w:val="left" w:pos="9923"/>
            </w:tabs>
            <w:jc w:val="center"/>
            <w:rPr>
              <w:rFonts w:ascii="Verdana" w:hAnsi="Verdana"/>
              <w:b/>
              <w:sz w:val="20"/>
              <w:szCs w:val="22"/>
            </w:rPr>
          </w:pPr>
          <w:r w:rsidRPr="009B4E2B">
            <w:rPr>
              <w:rFonts w:ascii="Verdana" w:hAnsi="Verdana"/>
              <w:b/>
              <w:sz w:val="20"/>
              <w:szCs w:val="22"/>
            </w:rPr>
            <w:t>P</w:t>
          </w:r>
          <w:r>
            <w:rPr>
              <w:rFonts w:ascii="Verdana" w:hAnsi="Verdana"/>
              <w:b/>
              <w:sz w:val="20"/>
              <w:szCs w:val="22"/>
            </w:rPr>
            <w:t>LANO DE TRABALHO</w:t>
          </w:r>
        </w:p>
        <w:p w:rsidR="00AF7712" w:rsidRDefault="00AF7712" w:rsidP="007F45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>(Artigo 22 da Lei Nº 13.019-2014, Alterada pela Lei Nº 13.204-2015</w:t>
          </w:r>
          <w:proofErr w:type="gramStart"/>
          <w:r w:rsidRPr="00670474">
            <w:rPr>
              <w:rFonts w:ascii="Verdana" w:hAnsi="Verdana"/>
              <w:sz w:val="12"/>
              <w:szCs w:val="12"/>
            </w:rPr>
            <w:t>)</w:t>
          </w:r>
          <w:proofErr w:type="gramEnd"/>
        </w:p>
      </w:tc>
    </w:tr>
  </w:tbl>
  <w:p w:rsidR="00AF7712" w:rsidRPr="007F45B9" w:rsidRDefault="00AF7712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349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3AB"/>
    <w:rsid w:val="00031606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5B39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849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35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B8F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B22"/>
    <w:rsid w:val="00293D55"/>
    <w:rsid w:val="00293F79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C9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34E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3EB1"/>
    <w:rsid w:val="0037442B"/>
    <w:rsid w:val="00374847"/>
    <w:rsid w:val="00374CAC"/>
    <w:rsid w:val="00374E94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2A3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CF3"/>
    <w:rsid w:val="00564E6F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B41"/>
    <w:rsid w:val="00591DFE"/>
    <w:rsid w:val="00591E4D"/>
    <w:rsid w:val="005928EF"/>
    <w:rsid w:val="00592AFA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EE6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658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517"/>
    <w:rsid w:val="006525AF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A2C"/>
    <w:rsid w:val="00712B68"/>
    <w:rsid w:val="00712F8F"/>
    <w:rsid w:val="0071337C"/>
    <w:rsid w:val="00713B5B"/>
    <w:rsid w:val="00715219"/>
    <w:rsid w:val="0071521A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4DF5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0BC7"/>
    <w:rsid w:val="007F208F"/>
    <w:rsid w:val="007F22A2"/>
    <w:rsid w:val="007F2604"/>
    <w:rsid w:val="007F3BA7"/>
    <w:rsid w:val="007F4493"/>
    <w:rsid w:val="007F45B9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79E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ABE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2DBB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DF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9C1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245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527"/>
    <w:rsid w:val="00A91756"/>
    <w:rsid w:val="00A91DBA"/>
    <w:rsid w:val="00A920DA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5D40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AF7712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3E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858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55B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476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4518"/>
    <w:rsid w:val="00DA46C4"/>
    <w:rsid w:val="00DA49DF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C1C"/>
    <w:rsid w:val="00DB2F83"/>
    <w:rsid w:val="00DB379F"/>
    <w:rsid w:val="00DB43FF"/>
    <w:rsid w:val="00DB4A5B"/>
    <w:rsid w:val="00DB4CAD"/>
    <w:rsid w:val="00DB5184"/>
    <w:rsid w:val="00DB556C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2D75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62E"/>
    <w:rsid w:val="00EB7E6F"/>
    <w:rsid w:val="00EC04BA"/>
    <w:rsid w:val="00EC0599"/>
    <w:rsid w:val="00EC0F09"/>
    <w:rsid w:val="00EC0FEA"/>
    <w:rsid w:val="00EC161B"/>
    <w:rsid w:val="00EC17A4"/>
    <w:rsid w:val="00EC1B10"/>
    <w:rsid w:val="00EC1DFB"/>
    <w:rsid w:val="00EC1E1F"/>
    <w:rsid w:val="00EC215C"/>
    <w:rsid w:val="00EC2187"/>
    <w:rsid w:val="00EC21EB"/>
    <w:rsid w:val="00EC24AB"/>
    <w:rsid w:val="00EC29D6"/>
    <w:rsid w:val="00EC2B45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8E4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rsid w:val="00AD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F0CB-D30C-4FDD-908A-6D2D698C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1868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Furlane luiz</cp:lastModifiedBy>
  <cp:revision>5</cp:revision>
  <cp:lastPrinted>2021-08-18T18:25:00Z</cp:lastPrinted>
  <dcterms:created xsi:type="dcterms:W3CDTF">2021-08-18T19:01:00Z</dcterms:created>
  <dcterms:modified xsi:type="dcterms:W3CDTF">2023-07-13T19:35:00Z</dcterms:modified>
</cp:coreProperties>
</file>